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5E38" w14:textId="4E178BFA" w:rsidR="00202546" w:rsidRPr="00E33BC3" w:rsidRDefault="00DC4C81">
      <w:pPr>
        <w:rPr>
          <w:sz w:val="56"/>
          <w:szCs w:val="56"/>
        </w:rPr>
      </w:pPr>
      <w:r w:rsidRPr="00E33BC3">
        <w:rPr>
          <w:sz w:val="56"/>
          <w:szCs w:val="56"/>
        </w:rPr>
        <w:t xml:space="preserve">THE ELECTRON </w:t>
      </w:r>
      <w:r w:rsidR="008323D4" w:rsidRPr="00E33BC3">
        <w:rPr>
          <w:sz w:val="56"/>
          <w:szCs w:val="56"/>
        </w:rPr>
        <w:t xml:space="preserve"> </w:t>
      </w:r>
      <w:r w:rsidR="0086584E" w:rsidRPr="00E33BC3">
        <w:rPr>
          <w:sz w:val="56"/>
          <w:szCs w:val="56"/>
        </w:rPr>
        <w:t xml:space="preserve"> </w:t>
      </w:r>
      <w:r w:rsidR="00025246" w:rsidRPr="00E33BC3">
        <w:rPr>
          <w:sz w:val="56"/>
          <w:szCs w:val="56"/>
        </w:rPr>
        <w:t xml:space="preserve"> </w:t>
      </w:r>
    </w:p>
    <w:p w14:paraId="0CC61DE7" w14:textId="77777777" w:rsidR="00E33BC3" w:rsidRPr="00E33BC3" w:rsidRDefault="00E33BC3">
      <w:pPr>
        <w:rPr>
          <w:sz w:val="28"/>
          <w:szCs w:val="28"/>
        </w:rPr>
      </w:pPr>
    </w:p>
    <w:p w14:paraId="0E3231B1" w14:textId="430049A1" w:rsidR="00E33BC3" w:rsidRPr="00E33BC3" w:rsidRDefault="00E33BC3" w:rsidP="00E33BC3">
      <w:pPr>
        <w:jc w:val="center"/>
      </w:pPr>
      <w:r w:rsidRPr="00E33BC3">
        <w:drawing>
          <wp:inline distT="0" distB="0" distL="0" distR="0" wp14:anchorId="69B2DF6C" wp14:editId="03905262">
            <wp:extent cx="2286000" cy="3063240"/>
            <wp:effectExtent l="0" t="0" r="0" b="3810"/>
            <wp:docPr id="1409348432" name="Picture 1" descr="A book cover with a gold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348432" name="Picture 1" descr="A book cover with a gold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46178" w14:textId="77777777" w:rsidR="00F74DBC" w:rsidRDefault="00F74DBC"/>
    <w:p w14:paraId="77BD7B3D" w14:textId="2A2625C9" w:rsidR="00F34524" w:rsidRDefault="00F34524">
      <w:r>
        <w:t xml:space="preserve">The resistance that framed </w:t>
      </w:r>
      <w:r w:rsidR="00626C99">
        <w:t>the universe</w:t>
      </w:r>
      <w:r>
        <w:t xml:space="preserve"> is the antithesis of </w:t>
      </w:r>
      <w:r w:rsidR="00C5620C">
        <w:t>ETERNITY.</w:t>
      </w:r>
    </w:p>
    <w:p w14:paraId="72D2224F" w14:textId="580C1940" w:rsidR="00F34524" w:rsidRDefault="00F34524">
      <w:r>
        <w:t>The resistan</w:t>
      </w:r>
      <w:r w:rsidR="00004140">
        <w:t xml:space="preserve">ce </w:t>
      </w:r>
      <w:r w:rsidR="00D336E0">
        <w:t>(all as one)</w:t>
      </w:r>
      <w:r w:rsidR="00EF0AC7">
        <w:t xml:space="preserve"> </w:t>
      </w:r>
      <w:r>
        <w:t>bec</w:t>
      </w:r>
      <w:r w:rsidR="00EF0AC7">
        <w:t xml:space="preserve">ame </w:t>
      </w:r>
      <w:r>
        <w:t xml:space="preserve">a positive/negative </w:t>
      </w:r>
      <w:r w:rsidR="003506DA">
        <w:t>charge</w:t>
      </w:r>
      <w:r>
        <w:t>.</w:t>
      </w:r>
    </w:p>
    <w:p w14:paraId="269CCE23" w14:textId="0EC6D293" w:rsidR="00F34524" w:rsidRDefault="00F34524">
      <w:r>
        <w:t xml:space="preserve">This </w:t>
      </w:r>
      <w:r w:rsidRPr="007D7BE1">
        <w:rPr>
          <w:b/>
          <w:bCs/>
        </w:rPr>
        <w:t xml:space="preserve">energy </w:t>
      </w:r>
      <w:r>
        <w:t xml:space="preserve">is the smallest particle of matter.  </w:t>
      </w:r>
    </w:p>
    <w:p w14:paraId="4E16D39B" w14:textId="5E855A5A" w:rsidR="00F34524" w:rsidRDefault="00F34524">
      <w:r>
        <w:t>The particle is regenerated through time</w:t>
      </w:r>
      <w:r w:rsidR="00942955">
        <w:t xml:space="preserve"> (frequency</w:t>
      </w:r>
      <w:r w:rsidR="002742DD">
        <w:t>)</w:t>
      </w:r>
      <w:r>
        <w:t xml:space="preserve"> - everywhere at once!</w:t>
      </w:r>
    </w:p>
    <w:p w14:paraId="1140F644" w14:textId="3A0BCD97" w:rsidR="00F34524" w:rsidRDefault="00F34524">
      <w:r>
        <w:t>The one electron theory:</w:t>
      </w:r>
    </w:p>
    <w:p w14:paraId="74FDC547" w14:textId="574A6DB9" w:rsidR="00F34524" w:rsidRDefault="00F34524">
      <w:r w:rsidRPr="00ED7AB0">
        <w:rPr>
          <w:b/>
          <w:bCs/>
        </w:rPr>
        <w:t>“I received a telephone call one day at the graduate college at Princeton from Professor Wheeler, in which he said</w:t>
      </w:r>
      <w:r w:rsidR="00ED7AB0" w:rsidRPr="00ED7AB0">
        <w:rPr>
          <w:b/>
          <w:bCs/>
        </w:rPr>
        <w:t>, “Feynman, I know why all electrons have the same charge and the same mass”  “Why? “Because they are all the same electron!”</w:t>
      </w:r>
      <w:r w:rsidR="00CB61E5">
        <w:rPr>
          <w:b/>
          <w:bCs/>
        </w:rPr>
        <w:br/>
      </w:r>
      <w:r w:rsidR="00ED7AB0">
        <w:t xml:space="preserve"> </w:t>
      </w:r>
      <w:r w:rsidR="00ED7AB0" w:rsidRPr="00D73548">
        <w:t xml:space="preserve">– </w:t>
      </w:r>
      <w:r w:rsidR="00ED7AB0">
        <w:t>Richard Feynman.</w:t>
      </w:r>
    </w:p>
    <w:p w14:paraId="101D90D1" w14:textId="485752EB" w:rsidR="00F34524" w:rsidRDefault="0082598A">
      <w:r>
        <w:t xml:space="preserve">The electron creates a </w:t>
      </w:r>
      <w:r w:rsidR="00ED7AB0">
        <w:t>vast illusion</w:t>
      </w:r>
      <w:r w:rsidR="00132A15">
        <w:t xml:space="preserve"> frame by frame. </w:t>
      </w:r>
      <w:r w:rsidR="00ED7AB0">
        <w:t xml:space="preserve"> </w:t>
      </w:r>
    </w:p>
    <w:p w14:paraId="79ECF79A" w14:textId="6C22E04F" w:rsidR="00025246" w:rsidRDefault="00092222">
      <w:r>
        <w:t xml:space="preserve">The universe is </w:t>
      </w:r>
      <w:r w:rsidR="00E3317E" w:rsidRPr="00521BA6">
        <w:rPr>
          <w:b/>
          <w:bCs/>
        </w:rPr>
        <w:t>all as one</w:t>
      </w:r>
      <w:r w:rsidR="00E3317E">
        <w:t xml:space="preserve"> </w:t>
      </w:r>
      <w:r w:rsidR="00B43377">
        <w:t>electr</w:t>
      </w:r>
      <w:r w:rsidR="00994531">
        <w:t xml:space="preserve">on </w:t>
      </w:r>
      <w:r w:rsidR="00025246">
        <w:t>eating</w:t>
      </w:r>
      <w:r w:rsidR="00B43377">
        <w:t xml:space="preserve"> itself </w:t>
      </w:r>
      <w:r w:rsidR="00025246">
        <w:t>alive to maintain</w:t>
      </w:r>
      <w:r w:rsidR="00D668C9">
        <w:t xml:space="preserve"> the </w:t>
      </w:r>
      <w:r w:rsidR="00721400">
        <w:t>illusion</w:t>
      </w:r>
      <w:r w:rsidR="009F2EDF">
        <w:t xml:space="preserve">. </w:t>
      </w:r>
    </w:p>
    <w:p w14:paraId="53E444EC" w14:textId="281A4BF5" w:rsidR="00ED7AB0" w:rsidRDefault="003D4CD9">
      <w:r w:rsidRPr="00724AA4">
        <w:rPr>
          <w:b/>
          <w:bCs/>
        </w:rPr>
        <w:t>“</w:t>
      </w:r>
      <w:r w:rsidR="00A7282B">
        <w:rPr>
          <w:b/>
          <w:bCs/>
        </w:rPr>
        <w:t>Life is but a dream</w:t>
      </w:r>
      <w:r w:rsidRPr="00724AA4">
        <w:rPr>
          <w:b/>
          <w:bCs/>
        </w:rPr>
        <w:t>—a grotesque and foolish dream.</w:t>
      </w:r>
      <w:r w:rsidR="00724AA4" w:rsidRPr="00724AA4">
        <w:rPr>
          <w:b/>
          <w:bCs/>
        </w:rPr>
        <w:t>”</w:t>
      </w:r>
      <w:r>
        <w:t xml:space="preserve"> – Mark Twain. </w:t>
      </w:r>
    </w:p>
    <w:p w14:paraId="10E6F855" w14:textId="77777777" w:rsidR="00ED7AB0" w:rsidRDefault="00ED7AB0"/>
    <w:sectPr w:rsidR="00ED7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24"/>
    <w:rsid w:val="00004140"/>
    <w:rsid w:val="0002231A"/>
    <w:rsid w:val="00025246"/>
    <w:rsid w:val="00080762"/>
    <w:rsid w:val="00092222"/>
    <w:rsid w:val="000A4B35"/>
    <w:rsid w:val="0011359C"/>
    <w:rsid w:val="00132A15"/>
    <w:rsid w:val="00167C98"/>
    <w:rsid w:val="001B67EF"/>
    <w:rsid w:val="00202546"/>
    <w:rsid w:val="002742DD"/>
    <w:rsid w:val="002D4D2C"/>
    <w:rsid w:val="00321E65"/>
    <w:rsid w:val="003506DA"/>
    <w:rsid w:val="00366C7F"/>
    <w:rsid w:val="003A5A24"/>
    <w:rsid w:val="003C4087"/>
    <w:rsid w:val="003D4CD9"/>
    <w:rsid w:val="00521BA6"/>
    <w:rsid w:val="00527EE4"/>
    <w:rsid w:val="005F2328"/>
    <w:rsid w:val="00626C99"/>
    <w:rsid w:val="0066316C"/>
    <w:rsid w:val="00721400"/>
    <w:rsid w:val="00724AA4"/>
    <w:rsid w:val="007A3478"/>
    <w:rsid w:val="007D7BE1"/>
    <w:rsid w:val="0082598A"/>
    <w:rsid w:val="008323D4"/>
    <w:rsid w:val="0086584E"/>
    <w:rsid w:val="008C0AF0"/>
    <w:rsid w:val="00942955"/>
    <w:rsid w:val="00994531"/>
    <w:rsid w:val="009F2EDF"/>
    <w:rsid w:val="00A7282B"/>
    <w:rsid w:val="00AD7985"/>
    <w:rsid w:val="00B43377"/>
    <w:rsid w:val="00B54CB1"/>
    <w:rsid w:val="00BB5262"/>
    <w:rsid w:val="00BF7B84"/>
    <w:rsid w:val="00C22D3B"/>
    <w:rsid w:val="00C5620C"/>
    <w:rsid w:val="00CB61E5"/>
    <w:rsid w:val="00CD50A7"/>
    <w:rsid w:val="00D336E0"/>
    <w:rsid w:val="00D668C9"/>
    <w:rsid w:val="00D73548"/>
    <w:rsid w:val="00DC4C81"/>
    <w:rsid w:val="00E112C0"/>
    <w:rsid w:val="00E3317E"/>
    <w:rsid w:val="00E33BC3"/>
    <w:rsid w:val="00EB3A58"/>
    <w:rsid w:val="00ED7AB0"/>
    <w:rsid w:val="00EF0AC7"/>
    <w:rsid w:val="00F34524"/>
    <w:rsid w:val="00F70A22"/>
    <w:rsid w:val="00F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D84B"/>
  <w15:chartTrackingRefBased/>
  <w15:docId w15:val="{330368CB-78AF-441F-ACBC-570887CD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5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5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5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5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5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17</cp:revision>
  <dcterms:created xsi:type="dcterms:W3CDTF">2025-06-18T15:06:00Z</dcterms:created>
  <dcterms:modified xsi:type="dcterms:W3CDTF">2025-06-18T16:17:00Z</dcterms:modified>
</cp:coreProperties>
</file>